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0F" w:rsidRDefault="00981D3E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ГЛАВНЫЙ СЕКРЕТ ВОСПИТАНИЯ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днажды я открыла главный секрет воспитания. Он очень прост: дети становятся взрослыми.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Мы просто не понимаем, какую силу даёт родителям эта простая истина, если всегда помнить о ней. И как проще относиться к жизни, и как растить без нудных назиданий, не воспитывая, а играя, и как набраться терпения, и, если всё-таки твоё прелестное создание успело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набедокурить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схватиться за ум — в ней заключается всё.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Дети становятся взрослыми. Дети вырастают. И уходят. И ничего нельзя повернуть назад.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Вдумайтесь: сегодня вы ведёте своё маленькое чудо за ручку — а оно прыгает и шалит, и замучило вас вопросами. И вы бесконечно, до раздражения, устаёте от этих «почему?!» и от этих шалостей. Сегодня вы торопитесь, и вздыхаете, и выходите из себя, и у вас сотня важных взрослых дел, от которых он вас отвлекает. А завтра?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Всего-то через каких-нибудь три, четыре или пять лет, вы сами захотите взять сына за ручку, и притянуть поближе, и поговорить, и ответить, и научить — а у него под окном друзья, и ваше прелестное чудо вприскочку помчится не к вам, а туда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… В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думайтесь: когда-нибудь (скоро, так скоро) она, ваша дочка, вдруг захлопнет школьную тетрадку и, не спросив: «ну как же решается эта задачка?», ускользнёт, чтоб целоваться с каким-то совсем незнакомым вам мальчиком. И это перевесит все ваши соблазны и призывы.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 xml:space="preserve">Дети вырастают. Даже если вы будете очень — очень держать — вы не удержите. Не удержите этих торопливых дней детства. Ваших общих дней. Помните, и наслаждайтесь, пока они ещё дети, и кроватки их стоят рядом с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вашими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и руки — в ваших руках. Пока вы, вы нужны им больше всего на свете.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Потому что это закон жизни: кто-то другой должен стать твоему (самому лучшему на свете!) ребёнку дороже и важнее, чем ты.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Говорят, родительская любовь трагична, потому что разлука изначально заложена в ней. Думается, кто сказал так, всё-таки ошибался.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Дети вырастают, и покидают нас…, и ничего не вернётся обратно. Но как раз само осознание этого факта (если помнить о нём всегда) заставит нас просто и радостно принимать то, что есть у тебя сейчас. Если накрепко запомнить это — вы не будете растить — страдать — и мучиться. Вы поймёте, что самое ценное — не «вчера» и не «завтра», а то,</w:t>
      </w:r>
      <w:r w:rsidR="0010142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что есть и что происходит у ва</w:t>
      </w:r>
      <w:proofErr w:type="gramStart"/>
      <w:r w:rsidR="00101428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c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сейчас. </w:t>
      </w:r>
      <w:proofErr w:type="spellStart"/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Сей-час</w:t>
      </w:r>
      <w:proofErr w:type="spellEnd"/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Родительская любовь проста и радостна, пока принимаешь этот закон.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Мы растим и отпускаем ребёнка всё дальше и дальше от себя. Но именно поэтому и именно тогда происходит удивительная вещь: дети нас не покидают. Они остаются рядом. На расстоянии, но — рядом. Сохраняется душевное, духовное единство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ети по-прежнему нуждаются в нас, и видят в нас и надёжный тыл, и опору, и советчика. Всегда.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Остаются, если всё начинается и всё продолжается с нашей истинной безусловной любви.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Посмотрите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ак это просто. И как это правильно: жить и любить.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  <w:t>(Нина Некрасова «ПЕРЕСТАНЬТЕ ДЕТЕЙ ВОСПИТЫВАТЬ - ПОМОГИТЕ ИМ РАСТИ»)</w:t>
      </w:r>
    </w:p>
    <w:sectPr w:rsidR="00391F0F" w:rsidSect="0039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3E"/>
    <w:rsid w:val="00101428"/>
    <w:rsid w:val="00391F0F"/>
    <w:rsid w:val="0098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2014-01-30T18:42:00Z</dcterms:created>
  <dcterms:modified xsi:type="dcterms:W3CDTF">2014-01-30T18:42:00Z</dcterms:modified>
</cp:coreProperties>
</file>